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61E98" w:rsidRPr="00CF0771" w14:paraId="63188E65" w14:textId="77777777" w:rsidTr="00C61E98">
        <w:tc>
          <w:tcPr>
            <w:tcW w:w="4531" w:type="dxa"/>
          </w:tcPr>
          <w:p w14:paraId="1FD325CD" w14:textId="020E939E" w:rsidR="00C61E98" w:rsidRPr="00CF0771" w:rsidRDefault="00F8433C">
            <w:pPr>
              <w:rPr>
                <w:rFonts w:ascii="Arial" w:hAnsi="Arial" w:cs="Arial"/>
                <w:b/>
                <w:bCs/>
              </w:rPr>
            </w:pPr>
            <w:r w:rsidRPr="00CF0771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441D5D1" wp14:editId="6CB455FE">
                  <wp:extent cx="1877695" cy="1219200"/>
                  <wp:effectExtent l="0" t="0" r="8255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695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025DFA66" w14:textId="77777777" w:rsidR="00FB65B6" w:rsidRPr="00CF0771" w:rsidRDefault="00C61E98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CF0771">
              <w:rPr>
                <w:rFonts w:ascii="Arial" w:hAnsi="Arial" w:cs="Arial"/>
                <w:b/>
                <w:bCs/>
                <w:sz w:val="36"/>
                <w:szCs w:val="36"/>
              </w:rPr>
              <w:t>Aanvraagformulier</w:t>
            </w:r>
            <w:r w:rsidR="006616D8" w:rsidRPr="00CF077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</w:p>
          <w:p w14:paraId="6A5BD51F" w14:textId="7EC94B7F" w:rsidR="00C61E98" w:rsidRPr="00CF0771" w:rsidRDefault="001228B5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A</w:t>
            </w:r>
            <w:r w:rsidR="00B30FE3" w:rsidRPr="00CF0771">
              <w:rPr>
                <w:rFonts w:ascii="Arial" w:hAnsi="Arial" w:cs="Arial"/>
                <w:b/>
                <w:bCs/>
                <w:sz w:val="36"/>
                <w:szCs w:val="36"/>
              </w:rPr>
              <w:t>anleg van een</w:t>
            </w:r>
            <w:r w:rsidR="00BC625C" w:rsidRPr="00CF077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geveltuintje</w:t>
            </w:r>
          </w:p>
          <w:p w14:paraId="600BFDB3" w14:textId="77777777" w:rsidR="00C61E98" w:rsidRPr="00CF0771" w:rsidRDefault="00C61E98">
            <w:pPr>
              <w:rPr>
                <w:rFonts w:ascii="Arial" w:hAnsi="Arial" w:cs="Arial"/>
              </w:rPr>
            </w:pPr>
          </w:p>
          <w:p w14:paraId="47109B09" w14:textId="13CE845B" w:rsidR="00C61E98" w:rsidRPr="00CF0771" w:rsidRDefault="00C61E98">
            <w:pPr>
              <w:rPr>
                <w:rFonts w:ascii="Arial" w:hAnsi="Arial" w:cs="Arial"/>
                <w:b/>
                <w:bCs/>
              </w:rPr>
            </w:pPr>
            <w:r w:rsidRPr="00CF077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GR-besluit </w:t>
            </w:r>
            <w:r w:rsidR="00F8433C" w:rsidRPr="00CF0771">
              <w:rPr>
                <w:rFonts w:ascii="Arial" w:hAnsi="Arial" w:cs="Arial"/>
                <w:b/>
                <w:bCs/>
                <w:sz w:val="28"/>
                <w:szCs w:val="28"/>
              </w:rPr>
              <w:t>13/03/2023</w:t>
            </w:r>
          </w:p>
        </w:tc>
      </w:tr>
    </w:tbl>
    <w:p w14:paraId="401BA8A2" w14:textId="77777777" w:rsidR="00811422" w:rsidRPr="00CF0771" w:rsidRDefault="00811422" w:rsidP="00C61E98">
      <w:pPr>
        <w:pBdr>
          <w:bottom w:val="single" w:sz="4" w:space="1" w:color="auto"/>
        </w:pBdr>
        <w:rPr>
          <w:rFonts w:ascii="Arial" w:hAnsi="Arial" w:cs="Arial"/>
        </w:rPr>
      </w:pPr>
    </w:p>
    <w:p w14:paraId="002136EE" w14:textId="77777777" w:rsidR="00C61E98" w:rsidRPr="00CF0771" w:rsidRDefault="00C61E98" w:rsidP="00C61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F0771">
        <w:rPr>
          <w:rFonts w:ascii="Arial" w:hAnsi="Arial" w:cs="Arial"/>
          <w:b/>
          <w:bCs/>
          <w:sz w:val="28"/>
          <w:szCs w:val="28"/>
        </w:rPr>
        <w:t>Gegevens aanvrager</w:t>
      </w:r>
    </w:p>
    <w:p w14:paraId="15450767" w14:textId="77777777" w:rsidR="000A5A18" w:rsidRPr="00CF0771" w:rsidRDefault="000A5A18" w:rsidP="000A5A18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Voornaam: </w:t>
      </w:r>
      <w:sdt>
        <w:sdtPr>
          <w:rPr>
            <w:rFonts w:ascii="Arial" w:hAnsi="Arial" w:cs="Arial"/>
          </w:rPr>
          <w:id w:val="-958641213"/>
          <w:placeholder>
            <w:docPart w:val="5D827D46B5384F91BC461EF8AC6DBC19"/>
          </w:placeholder>
          <w:showingPlcHdr/>
        </w:sdtPr>
        <w:sdtEndPr/>
        <w:sdtContent>
          <w:r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  <w:r w:rsidRPr="00CF0771">
        <w:rPr>
          <w:rFonts w:ascii="Arial" w:hAnsi="Arial" w:cs="Arial"/>
        </w:rPr>
        <w:tab/>
        <w:t xml:space="preserve">Naam: </w:t>
      </w:r>
      <w:sdt>
        <w:sdtPr>
          <w:rPr>
            <w:rFonts w:ascii="Arial" w:hAnsi="Arial" w:cs="Arial"/>
          </w:rPr>
          <w:id w:val="-1537115417"/>
          <w:placeholder>
            <w:docPart w:val="5D827D46B5384F91BC461EF8AC6DBC19"/>
          </w:placeholder>
          <w:showingPlcHdr/>
        </w:sdtPr>
        <w:sdtEndPr/>
        <w:sdtContent>
          <w:r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01A88F70" w14:textId="77777777" w:rsidR="00E6664B" w:rsidRPr="00CF0771" w:rsidRDefault="000A5A18" w:rsidP="00E6664B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Adres: </w:t>
      </w:r>
      <w:sdt>
        <w:sdtPr>
          <w:rPr>
            <w:rFonts w:ascii="Arial" w:hAnsi="Arial" w:cs="Arial"/>
          </w:rPr>
          <w:id w:val="1075473337"/>
          <w:placeholder>
            <w:docPart w:val="5D827D46B5384F91BC461EF8AC6DBC19"/>
          </w:placeholder>
          <w:showingPlcHdr/>
        </w:sdtPr>
        <w:sdtEndPr/>
        <w:sdtContent>
          <w:r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06ECC584" w14:textId="6A98C41D" w:rsidR="000A5A18" w:rsidRPr="00CF0771" w:rsidRDefault="000A5A18" w:rsidP="00E6664B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Telefoon/gsm (overdag bereikbaar): </w:t>
      </w:r>
      <w:sdt>
        <w:sdtPr>
          <w:rPr>
            <w:rFonts w:ascii="Arial" w:hAnsi="Arial" w:cs="Arial"/>
          </w:rPr>
          <w:id w:val="-465276954"/>
          <w:placeholder>
            <w:docPart w:val="02B350675B054F51AFE9F7DD9E6221C8"/>
          </w:placeholder>
          <w:showingPlcHdr/>
        </w:sdtPr>
        <w:sdtEndPr/>
        <w:sdtContent>
          <w:r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446215A0" w14:textId="77777777" w:rsidR="000A5A18" w:rsidRPr="00CF0771" w:rsidRDefault="000A5A18" w:rsidP="000A5A18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E-mail: </w:t>
      </w:r>
      <w:sdt>
        <w:sdtPr>
          <w:rPr>
            <w:rFonts w:ascii="Arial" w:hAnsi="Arial" w:cs="Arial"/>
          </w:rPr>
          <w:id w:val="-2022463629"/>
          <w:placeholder>
            <w:docPart w:val="5D827D46B5384F91BC461EF8AC6DBC19"/>
          </w:placeholder>
          <w:showingPlcHdr/>
        </w:sdtPr>
        <w:sdtEndPr/>
        <w:sdtContent>
          <w:r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5EEDF60E" w14:textId="77777777" w:rsidR="00E6664B" w:rsidRPr="00CF0771" w:rsidRDefault="000A5A18" w:rsidP="00E6664B">
      <w:pPr>
        <w:rPr>
          <w:rFonts w:ascii="Arial" w:hAnsi="Arial" w:cs="Arial"/>
        </w:rPr>
      </w:pPr>
      <w:r w:rsidRPr="00CF0771">
        <w:rPr>
          <w:rFonts w:ascii="Arial" w:hAnsi="Arial" w:cs="Arial"/>
        </w:rPr>
        <w:t>Rekeningnummer (IBAN): BE</w:t>
      </w:r>
      <w:sdt>
        <w:sdtPr>
          <w:rPr>
            <w:rFonts w:ascii="Arial" w:hAnsi="Arial" w:cs="Arial"/>
          </w:rPr>
          <w:id w:val="943889447"/>
          <w:placeholder>
            <w:docPart w:val="3DA1D881B16E46E6AE4A542CBF9758F0"/>
          </w:placeholder>
          <w:showingPlcHdr/>
        </w:sdtPr>
        <w:sdtEndPr/>
        <w:sdtContent>
          <w:r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  <w:r w:rsidRPr="00CF0771">
        <w:rPr>
          <w:rFonts w:ascii="Arial" w:hAnsi="Arial" w:cs="Arial"/>
        </w:rPr>
        <w:t xml:space="preserve">   </w:t>
      </w:r>
    </w:p>
    <w:p w14:paraId="4C4130D4" w14:textId="46FC7A55" w:rsidR="00E6664B" w:rsidRPr="00CF0771" w:rsidRDefault="000A5A18" w:rsidP="00E6664B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Gegevens rekeninghouder (indien verschillend van de aanvrager): </w:t>
      </w:r>
      <w:sdt>
        <w:sdtPr>
          <w:rPr>
            <w:rFonts w:ascii="Arial" w:hAnsi="Arial" w:cs="Arial"/>
          </w:rPr>
          <w:id w:val="-555774595"/>
          <w:placeholder>
            <w:docPart w:val="C1435C8D8183448B960058EF938349B3"/>
          </w:placeholder>
          <w:showingPlcHdr/>
        </w:sdtPr>
        <w:sdtEndPr/>
        <w:sdtContent>
          <w:r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214F969C" w14:textId="1A230345" w:rsidR="000A5A18" w:rsidRPr="00CF0771" w:rsidRDefault="000A5A18" w:rsidP="00E6664B">
      <w:pPr>
        <w:spacing w:line="360" w:lineRule="auto"/>
        <w:rPr>
          <w:rFonts w:ascii="Arial" w:hAnsi="Arial" w:cs="Arial"/>
        </w:rPr>
      </w:pPr>
      <w:r w:rsidRPr="00CF0771">
        <w:rPr>
          <w:rFonts w:ascii="Arial" w:hAnsi="Arial" w:cs="Arial"/>
        </w:rPr>
        <w:t>De aanvrager is:</w:t>
      </w:r>
    </w:p>
    <w:p w14:paraId="0551AC87" w14:textId="77777777" w:rsidR="000A5A18" w:rsidRPr="00CF0771" w:rsidRDefault="00683D63" w:rsidP="000A5A1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16373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18" w:rsidRPr="00CF0771">
            <w:rPr>
              <w:rFonts w:ascii="Segoe UI Symbol" w:eastAsia="MS Gothic" w:hAnsi="Segoe UI Symbol" w:cs="Segoe UI Symbol"/>
            </w:rPr>
            <w:t>☐</w:t>
          </w:r>
        </w:sdtContent>
      </w:sdt>
      <w:r w:rsidR="000A5A18" w:rsidRPr="00CF0771">
        <w:rPr>
          <w:rFonts w:ascii="Arial" w:hAnsi="Arial" w:cs="Arial"/>
        </w:rPr>
        <w:t xml:space="preserve"> Particulier eigenaar</w:t>
      </w:r>
    </w:p>
    <w:p w14:paraId="29545FF5" w14:textId="77777777" w:rsidR="000A5A18" w:rsidRPr="00CF0771" w:rsidRDefault="00683D63" w:rsidP="000A5A1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8932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18" w:rsidRPr="00CF0771">
            <w:rPr>
              <w:rFonts w:ascii="Segoe UI Symbol" w:eastAsia="MS Gothic" w:hAnsi="Segoe UI Symbol" w:cs="Segoe UI Symbol"/>
            </w:rPr>
            <w:t>☐</w:t>
          </w:r>
        </w:sdtContent>
      </w:sdt>
      <w:r w:rsidR="000A5A18" w:rsidRPr="00CF0771">
        <w:rPr>
          <w:rFonts w:ascii="Arial" w:hAnsi="Arial" w:cs="Arial"/>
        </w:rPr>
        <w:t xml:space="preserve"> Huurder/inwoner </w:t>
      </w:r>
    </w:p>
    <w:p w14:paraId="24F1F43A" w14:textId="77777777" w:rsidR="000A5A18" w:rsidRPr="00CF0771" w:rsidRDefault="00683D63" w:rsidP="000A5A1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90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18" w:rsidRPr="00CF0771">
            <w:rPr>
              <w:rFonts w:ascii="Segoe UI Symbol" w:eastAsia="MS Gothic" w:hAnsi="Segoe UI Symbol" w:cs="Segoe UI Symbol"/>
            </w:rPr>
            <w:t>☐</w:t>
          </w:r>
        </w:sdtContent>
      </w:sdt>
      <w:r w:rsidR="000A5A18" w:rsidRPr="00CF0771">
        <w:rPr>
          <w:rFonts w:ascii="Arial" w:hAnsi="Arial" w:cs="Arial"/>
        </w:rPr>
        <w:t xml:space="preserve"> Vereniging van mede-eigenaars </w:t>
      </w:r>
    </w:p>
    <w:p w14:paraId="71330DB7" w14:textId="1AC07A8D" w:rsidR="00A737FF" w:rsidRPr="00CF0771" w:rsidRDefault="00CF0771" w:rsidP="00A73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Omschrijving van de werken</w:t>
      </w:r>
    </w:p>
    <w:p w14:paraId="4EA20B9B" w14:textId="23B07174" w:rsidR="00A737FF" w:rsidRPr="00CF0771" w:rsidRDefault="00A737FF" w:rsidP="00A737FF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Adres (indien verschillend van het adres van de aanvrager): </w:t>
      </w:r>
      <w:sdt>
        <w:sdtPr>
          <w:rPr>
            <w:rFonts w:ascii="Arial" w:hAnsi="Arial" w:cs="Arial"/>
          </w:rPr>
          <w:id w:val="487754446"/>
          <w:placeholder>
            <w:docPart w:val="DefaultPlaceholder_-1854013440"/>
          </w:placeholder>
          <w:showingPlcHdr/>
        </w:sdtPr>
        <w:sdtEndPr/>
        <w:sdtContent>
          <w:r w:rsidR="000A5A18" w:rsidRPr="00CF0771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6E7BB57F" w14:textId="5EE7B578" w:rsidR="00CF0771" w:rsidRDefault="00CF0771" w:rsidP="00CF0771">
      <w:pPr>
        <w:rPr>
          <w:rFonts w:ascii="Arial" w:hAnsi="Arial" w:cs="Arial"/>
        </w:rPr>
      </w:pPr>
      <w:r w:rsidRPr="002746B5">
        <w:rPr>
          <w:rFonts w:ascii="Arial" w:hAnsi="Arial" w:cs="Arial"/>
        </w:rPr>
        <w:t>Hoeveel m</w:t>
      </w:r>
      <w:r w:rsidRPr="00624114">
        <w:rPr>
          <w:rFonts w:ascii="Arial" w:hAnsi="Arial" w:cs="Arial"/>
          <w:vertAlign w:val="superscript"/>
        </w:rPr>
        <w:t>2</w:t>
      </w:r>
      <w:r w:rsidRPr="002746B5">
        <w:rPr>
          <w:rFonts w:ascii="Arial" w:hAnsi="Arial" w:cs="Arial"/>
        </w:rPr>
        <w:t xml:space="preserve"> verharding wordt vervangen door </w:t>
      </w:r>
      <w:r>
        <w:rPr>
          <w:rFonts w:ascii="Arial" w:hAnsi="Arial" w:cs="Arial"/>
        </w:rPr>
        <w:t>een geveltuintje</w:t>
      </w:r>
      <w:r w:rsidRPr="002746B5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2025511303"/>
          <w:placeholder>
            <w:docPart w:val="E2DB1E39C3C849FBBA1555ED74E816A5"/>
          </w:placeholder>
          <w:showingPlcHdr/>
        </w:sdtPr>
        <w:sdtEndPr/>
        <w:sdtContent>
          <w:r w:rsidRPr="002746B5">
            <w:rPr>
              <w:rStyle w:val="Tekstvantijdelijkeaanduiding"/>
              <w:rFonts w:ascii="Arial" w:hAnsi="Arial" w:cs="Arial"/>
            </w:rPr>
            <w:t>Klik of tik om tekst in te voeren.</w:t>
          </w:r>
        </w:sdtContent>
      </w:sdt>
    </w:p>
    <w:p w14:paraId="2D670078" w14:textId="35C5E36D" w:rsidR="00CF0771" w:rsidRPr="00CF0771" w:rsidRDefault="00CF0771" w:rsidP="00CF0771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Geef hier een </w:t>
      </w:r>
      <w:proofErr w:type="spellStart"/>
      <w:r w:rsidRPr="00CF0771">
        <w:rPr>
          <w:rFonts w:ascii="Arial" w:hAnsi="Arial" w:cs="Arial"/>
        </w:rPr>
        <w:t>oplijsting</w:t>
      </w:r>
      <w:proofErr w:type="spellEnd"/>
      <w:r w:rsidRPr="00CF0771">
        <w:rPr>
          <w:rFonts w:ascii="Arial" w:hAnsi="Arial" w:cs="Arial"/>
        </w:rPr>
        <w:t xml:space="preserve"> van de beplanting die aangelegd wordt (welke + aantal): </w:t>
      </w:r>
    </w:p>
    <w:p w14:paraId="42FD3FC3" w14:textId="6389BA88" w:rsidR="00F51A1F" w:rsidRPr="00CF0771" w:rsidRDefault="00CF0771" w:rsidP="00CF0771">
      <w:pPr>
        <w:rPr>
          <w:rFonts w:ascii="Arial" w:hAnsi="Arial" w:cs="Arial"/>
        </w:rPr>
      </w:pPr>
      <w:r w:rsidRPr="00CF077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A42954" w14:textId="77777777" w:rsidR="00A737FF" w:rsidRPr="00CF0771" w:rsidRDefault="00CD6ADE" w:rsidP="00CD6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F0771">
        <w:rPr>
          <w:rFonts w:ascii="Arial" w:hAnsi="Arial" w:cs="Arial"/>
          <w:b/>
          <w:bCs/>
          <w:sz w:val="28"/>
          <w:szCs w:val="28"/>
        </w:rPr>
        <w:t>Bij te voegen dossierstukken</w:t>
      </w:r>
    </w:p>
    <w:p w14:paraId="69D24432" w14:textId="43A9CD62" w:rsidR="00CD6ADE" w:rsidRPr="00CF0771" w:rsidRDefault="00CD6ADE" w:rsidP="00CD6ADE">
      <w:pPr>
        <w:rPr>
          <w:rFonts w:ascii="Arial" w:hAnsi="Arial" w:cs="Arial"/>
          <w:b/>
          <w:bCs/>
        </w:rPr>
      </w:pPr>
      <w:r w:rsidRPr="00CF0771">
        <w:rPr>
          <w:rFonts w:ascii="Arial" w:hAnsi="Arial" w:cs="Arial"/>
          <w:b/>
          <w:bCs/>
        </w:rPr>
        <w:t>De aanvraag is enkel geldig indien dit aanvraagformulier vergezeld wordt van:</w:t>
      </w:r>
    </w:p>
    <w:p w14:paraId="428F1359" w14:textId="451A9439" w:rsidR="003D2B43" w:rsidRPr="00CF0771" w:rsidRDefault="00683D63" w:rsidP="00B30FE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0933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AF0" w:rsidRPr="00CF0771">
            <w:rPr>
              <w:rFonts w:ascii="Segoe UI Symbol" w:eastAsia="MS Gothic" w:hAnsi="Segoe UI Symbol" w:cs="Segoe UI Symbol"/>
            </w:rPr>
            <w:t>☐</w:t>
          </w:r>
        </w:sdtContent>
      </w:sdt>
      <w:r w:rsidR="00CF0771">
        <w:rPr>
          <w:rFonts w:ascii="Arial" w:hAnsi="Arial" w:cs="Arial"/>
        </w:rPr>
        <w:t xml:space="preserve"> foto’s van voor en na de werkzaamheden</w:t>
      </w:r>
    </w:p>
    <w:p w14:paraId="05E6075D" w14:textId="79A4CB70" w:rsidR="00B30FE3" w:rsidRPr="00CF0771" w:rsidRDefault="00683D63" w:rsidP="00B30FE3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9499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AF0" w:rsidRPr="00CF0771">
            <w:rPr>
              <w:rFonts w:ascii="Segoe UI Symbol" w:eastAsia="MS Gothic" w:hAnsi="Segoe UI Symbol" w:cs="Segoe UI Symbol"/>
            </w:rPr>
            <w:t>☐</w:t>
          </w:r>
        </w:sdtContent>
      </w:sdt>
      <w:r w:rsidR="00CF0771">
        <w:rPr>
          <w:rFonts w:ascii="Arial" w:hAnsi="Arial" w:cs="Arial"/>
        </w:rPr>
        <w:t xml:space="preserve"> </w:t>
      </w:r>
      <w:r w:rsidR="00B30FE3" w:rsidRPr="00CF0771">
        <w:rPr>
          <w:rFonts w:ascii="Arial" w:hAnsi="Arial" w:cs="Arial"/>
        </w:rPr>
        <w:t>een situatieschets van de aangelegde geveltuin met aanduiding van de afmetingen</w:t>
      </w:r>
    </w:p>
    <w:p w14:paraId="578E0B7C" w14:textId="0F5139AA" w:rsidR="00F51A1F" w:rsidRPr="00CF0771" w:rsidRDefault="00683D63" w:rsidP="00F51A1F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86544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1A1F" w:rsidRPr="00CF0771">
            <w:rPr>
              <w:rFonts w:ascii="Segoe UI Symbol" w:eastAsia="MS Gothic" w:hAnsi="Segoe UI Symbol" w:cs="Segoe UI Symbol"/>
            </w:rPr>
            <w:t>☐</w:t>
          </w:r>
        </w:sdtContent>
      </w:sdt>
      <w:r w:rsidR="00F51A1F" w:rsidRPr="00CF0771">
        <w:rPr>
          <w:rFonts w:ascii="Arial" w:hAnsi="Arial" w:cs="Arial"/>
        </w:rPr>
        <w:t xml:space="preserve"> een kopie van de facturen of betalingsbewijzen </w:t>
      </w:r>
    </w:p>
    <w:p w14:paraId="64B53FF1" w14:textId="77777777" w:rsidR="000A5A18" w:rsidRPr="00CF0771" w:rsidRDefault="000A5A18" w:rsidP="000A5A18">
      <w:pPr>
        <w:rPr>
          <w:rFonts w:ascii="Arial" w:hAnsi="Arial" w:cs="Arial"/>
          <w:i/>
          <w:iCs/>
          <w:sz w:val="20"/>
          <w:szCs w:val="20"/>
        </w:rPr>
      </w:pPr>
      <w:r w:rsidRPr="00CF0771">
        <w:rPr>
          <w:rFonts w:ascii="Arial" w:hAnsi="Arial" w:cs="Arial"/>
          <w:b/>
          <w:bCs/>
        </w:rPr>
        <w:lastRenderedPageBreak/>
        <w:t>Enkel bij te voegen indien de aanvrager niet de eigenaar is of indien er meerdere eigenaars zijn</w:t>
      </w:r>
      <w:r w:rsidRPr="00CF0771">
        <w:rPr>
          <w:rFonts w:ascii="Arial" w:hAnsi="Arial" w:cs="Arial"/>
          <w:b/>
          <w:bCs/>
        </w:rPr>
        <w:br/>
      </w:r>
      <w:r w:rsidRPr="00CF0771">
        <w:rPr>
          <w:rFonts w:ascii="Arial" w:hAnsi="Arial" w:cs="Arial"/>
          <w:i/>
          <w:iCs/>
          <w:sz w:val="20"/>
          <w:szCs w:val="20"/>
        </w:rPr>
        <w:t>(Indien er meerdere eigenaars zijn, kan de aanvraag ingediend worden door één eigenaar, de anderen dienen zich schriftelijk akkoord te verklaren)</w:t>
      </w:r>
    </w:p>
    <w:p w14:paraId="1862F37E" w14:textId="77777777" w:rsidR="000A5A18" w:rsidRPr="00CF0771" w:rsidRDefault="00683D63" w:rsidP="000A5A18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3109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18" w:rsidRPr="00CF0771">
            <w:rPr>
              <w:rFonts w:ascii="Segoe UI Symbol" w:eastAsia="MS Gothic" w:hAnsi="Segoe UI Symbol" w:cs="Segoe UI Symbol"/>
            </w:rPr>
            <w:t>☐</w:t>
          </w:r>
        </w:sdtContent>
      </w:sdt>
      <w:r w:rsidR="000A5A18" w:rsidRPr="00CF0771">
        <w:rPr>
          <w:rFonts w:ascii="Arial" w:hAnsi="Arial" w:cs="Arial"/>
        </w:rPr>
        <w:t xml:space="preserve"> schriftelijk akkoord van de (mede)eigenaar(s)</w:t>
      </w:r>
    </w:p>
    <w:p w14:paraId="296E6AC3" w14:textId="77777777" w:rsidR="00CD6ADE" w:rsidRPr="00CF0771" w:rsidRDefault="00CD6ADE" w:rsidP="00CD6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F0771">
        <w:rPr>
          <w:rFonts w:ascii="Arial" w:hAnsi="Arial" w:cs="Arial"/>
          <w:b/>
          <w:bCs/>
          <w:sz w:val="28"/>
          <w:szCs w:val="28"/>
        </w:rPr>
        <w:t xml:space="preserve">Aandachtspunten </w:t>
      </w:r>
    </w:p>
    <w:p w14:paraId="0C02937C" w14:textId="36B6B036" w:rsidR="007C63F4" w:rsidRPr="00CF0771" w:rsidRDefault="007C63F4" w:rsidP="00CD6ADE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Onvolledige dossiers (ontbreken van de bij te voegen dossierstukken, aanvraagformulier niet volledig ingevuld) komen niet in aanmerking voor de </w:t>
      </w:r>
      <w:r w:rsidR="00683D63">
        <w:rPr>
          <w:rFonts w:ascii="Arial" w:hAnsi="Arial" w:cs="Arial"/>
        </w:rPr>
        <w:t>subsidie</w:t>
      </w:r>
      <w:r w:rsidRPr="00CF0771">
        <w:rPr>
          <w:rFonts w:ascii="Arial" w:hAnsi="Arial" w:cs="Arial"/>
        </w:rPr>
        <w:t xml:space="preserve">. </w:t>
      </w:r>
    </w:p>
    <w:p w14:paraId="1B0B213E" w14:textId="77777777" w:rsidR="007C63F4" w:rsidRPr="00CF0771" w:rsidRDefault="007C63F4" w:rsidP="007C6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/>
          <w:bCs/>
          <w:sz w:val="28"/>
          <w:szCs w:val="28"/>
        </w:rPr>
      </w:pPr>
      <w:r w:rsidRPr="00CF0771">
        <w:rPr>
          <w:rFonts w:ascii="Arial" w:hAnsi="Arial" w:cs="Arial"/>
          <w:b/>
          <w:bCs/>
          <w:sz w:val="28"/>
          <w:szCs w:val="28"/>
        </w:rPr>
        <w:t xml:space="preserve">Ondertekening </w:t>
      </w:r>
    </w:p>
    <w:p w14:paraId="15070FC2" w14:textId="10E8FDFA" w:rsidR="007C63F4" w:rsidRPr="00CF0771" w:rsidRDefault="007C63F4" w:rsidP="007C63F4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Ondergetekende verklaart kennis genomen te hebben van het </w:t>
      </w:r>
      <w:r w:rsidR="00683D63">
        <w:rPr>
          <w:rFonts w:ascii="Arial" w:hAnsi="Arial" w:cs="Arial"/>
        </w:rPr>
        <w:t>subsidie</w:t>
      </w:r>
      <w:r w:rsidRPr="00CF0771">
        <w:rPr>
          <w:rFonts w:ascii="Arial" w:hAnsi="Arial" w:cs="Arial"/>
        </w:rPr>
        <w:t xml:space="preserve">reglement voor </w:t>
      </w:r>
      <w:r w:rsidR="003B3E21" w:rsidRPr="00CF0771">
        <w:rPr>
          <w:rFonts w:ascii="Arial" w:hAnsi="Arial" w:cs="Arial"/>
        </w:rPr>
        <w:t xml:space="preserve">de aanleg van een geveltuintje. </w:t>
      </w:r>
    </w:p>
    <w:p w14:paraId="4AF43CD9" w14:textId="77777777" w:rsidR="006616D8" w:rsidRPr="00CF0771" w:rsidRDefault="007C63F4" w:rsidP="007C63F4">
      <w:pPr>
        <w:rPr>
          <w:rFonts w:ascii="Arial" w:hAnsi="Arial" w:cs="Arial"/>
        </w:rPr>
      </w:pPr>
      <w:r w:rsidRPr="00CF0771">
        <w:rPr>
          <w:rFonts w:ascii="Arial" w:hAnsi="Arial" w:cs="Arial"/>
        </w:rPr>
        <w:t xml:space="preserve">Ondergetekende verklaart in eer en geweten dat de aanvraag correct is ingevuld. </w:t>
      </w:r>
    </w:p>
    <w:p w14:paraId="16CF3397" w14:textId="77777777" w:rsidR="006616D8" w:rsidRPr="00CF0771" w:rsidRDefault="006616D8" w:rsidP="007C63F4">
      <w:pPr>
        <w:rPr>
          <w:rFonts w:ascii="Arial" w:hAnsi="Arial" w:cs="Arial"/>
        </w:rPr>
      </w:pPr>
    </w:p>
    <w:p w14:paraId="25FAEAC5" w14:textId="77777777" w:rsidR="000A5A18" w:rsidRPr="00CF0771" w:rsidRDefault="000A5A18" w:rsidP="000A5A18">
      <w:pPr>
        <w:rPr>
          <w:rFonts w:ascii="Arial" w:hAnsi="Arial" w:cs="Arial"/>
        </w:rPr>
      </w:pPr>
      <w:r w:rsidRPr="00CF0771">
        <w:rPr>
          <w:rFonts w:ascii="Arial" w:hAnsi="Arial" w:cs="Arial"/>
        </w:rPr>
        <w:t>datum</w:t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</w:r>
      <w:r w:rsidRPr="00CF0771">
        <w:rPr>
          <w:rFonts w:ascii="Arial" w:hAnsi="Arial" w:cs="Arial"/>
        </w:rPr>
        <w:tab/>
        <w:t>handtekening</w:t>
      </w:r>
    </w:p>
    <w:p w14:paraId="260D42E9" w14:textId="77777777" w:rsidR="000A5A18" w:rsidRPr="00CF0771" w:rsidRDefault="000A5A18" w:rsidP="000A5A18">
      <w:pPr>
        <w:pBdr>
          <w:bottom w:val="single" w:sz="4" w:space="1" w:color="auto"/>
        </w:pBdr>
        <w:rPr>
          <w:rFonts w:ascii="Arial" w:hAnsi="Arial" w:cs="Arial"/>
        </w:rPr>
      </w:pPr>
    </w:p>
    <w:p w14:paraId="65CCB916" w14:textId="77777777" w:rsidR="006616D8" w:rsidRPr="00CF0771" w:rsidRDefault="006616D8" w:rsidP="007C63F4">
      <w:pPr>
        <w:rPr>
          <w:rFonts w:ascii="Arial" w:hAnsi="Arial" w:cs="Arial"/>
        </w:rPr>
      </w:pPr>
    </w:p>
    <w:sectPr w:rsidR="006616D8" w:rsidRPr="00CF07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D64C" w14:textId="77777777" w:rsidR="007C7134" w:rsidRDefault="007C7134" w:rsidP="007C7134">
      <w:pPr>
        <w:spacing w:after="0" w:line="240" w:lineRule="auto"/>
      </w:pPr>
      <w:r>
        <w:separator/>
      </w:r>
    </w:p>
  </w:endnote>
  <w:endnote w:type="continuationSeparator" w:id="0">
    <w:p w14:paraId="6A0896C2" w14:textId="77777777" w:rsidR="007C7134" w:rsidRDefault="007C7134" w:rsidP="007C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E1F2" w14:textId="23AC5FB8" w:rsidR="007C7134" w:rsidRDefault="007C7134">
    <w:pPr>
      <w:pStyle w:val="Voettekst"/>
    </w:pPr>
    <w:r>
      <w:t xml:space="preserve">Aanvraagformulier - </w:t>
    </w:r>
    <w:r w:rsidR="001228B5">
      <w:t>A</w:t>
    </w:r>
    <w:r w:rsidR="00557059">
      <w:t>anleg van een geveltuintje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7607" w14:textId="77777777" w:rsidR="007C7134" w:rsidRDefault="007C7134" w:rsidP="007C7134">
      <w:pPr>
        <w:spacing w:after="0" w:line="240" w:lineRule="auto"/>
      </w:pPr>
      <w:r>
        <w:separator/>
      </w:r>
    </w:p>
  </w:footnote>
  <w:footnote w:type="continuationSeparator" w:id="0">
    <w:p w14:paraId="2ABB4580" w14:textId="77777777" w:rsidR="007C7134" w:rsidRDefault="007C7134" w:rsidP="007C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98"/>
    <w:rsid w:val="00060BC5"/>
    <w:rsid w:val="000A5A18"/>
    <w:rsid w:val="000B03E3"/>
    <w:rsid w:val="001228B5"/>
    <w:rsid w:val="0028207B"/>
    <w:rsid w:val="00384A7E"/>
    <w:rsid w:val="003B3E21"/>
    <w:rsid w:val="003D2B43"/>
    <w:rsid w:val="00557059"/>
    <w:rsid w:val="005D3AF0"/>
    <w:rsid w:val="006616D8"/>
    <w:rsid w:val="00683D63"/>
    <w:rsid w:val="00767E7F"/>
    <w:rsid w:val="007C63F4"/>
    <w:rsid w:val="007C7134"/>
    <w:rsid w:val="00811422"/>
    <w:rsid w:val="00922470"/>
    <w:rsid w:val="00934C2D"/>
    <w:rsid w:val="00A737FF"/>
    <w:rsid w:val="00AE7725"/>
    <w:rsid w:val="00B30FE3"/>
    <w:rsid w:val="00B835AE"/>
    <w:rsid w:val="00BC625C"/>
    <w:rsid w:val="00C61E98"/>
    <w:rsid w:val="00CB6BD3"/>
    <w:rsid w:val="00CD6ADE"/>
    <w:rsid w:val="00CF0771"/>
    <w:rsid w:val="00E637E8"/>
    <w:rsid w:val="00E6664B"/>
    <w:rsid w:val="00F51A1F"/>
    <w:rsid w:val="00F8433C"/>
    <w:rsid w:val="00FB65B6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2868"/>
  <w15:chartTrackingRefBased/>
  <w15:docId w15:val="{FB2BD0FE-D49A-4507-AB19-023D0AB4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61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C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7134"/>
  </w:style>
  <w:style w:type="paragraph" w:styleId="Voettekst">
    <w:name w:val="footer"/>
    <w:basedOn w:val="Standaard"/>
    <w:link w:val="VoettekstChar"/>
    <w:uiPriority w:val="99"/>
    <w:unhideWhenUsed/>
    <w:rsid w:val="007C7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7134"/>
  </w:style>
  <w:style w:type="character" w:styleId="Tekstvantijdelijkeaanduiding">
    <w:name w:val="Placeholder Text"/>
    <w:basedOn w:val="Standaardalinea-lettertype"/>
    <w:uiPriority w:val="99"/>
    <w:semiHidden/>
    <w:rsid w:val="000A5A1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1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827D46B5384F91BC461EF8AC6DBC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E289B5-E15F-4CA4-A845-133C3644C609}"/>
      </w:docPartPr>
      <w:docPartBody>
        <w:p w:rsidR="005B399F" w:rsidRDefault="00C765DA" w:rsidP="00C765DA">
          <w:pPr>
            <w:pStyle w:val="5D827D46B5384F91BC461EF8AC6DBC19"/>
          </w:pPr>
          <w:r w:rsidRPr="0029021D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B350675B054F51AFE9F7DD9E622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93D65E-5F07-415C-B396-70088B4C96E1}"/>
      </w:docPartPr>
      <w:docPartBody>
        <w:p w:rsidR="005B399F" w:rsidRDefault="00C765DA" w:rsidP="00C765DA">
          <w:pPr>
            <w:pStyle w:val="02B350675B054F51AFE9F7DD9E6221C8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DA1D881B16E46E6AE4A542CBF9758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11C6E7-0E9A-4761-B841-92523CD3D61B}"/>
      </w:docPartPr>
      <w:docPartBody>
        <w:p w:rsidR="005B399F" w:rsidRDefault="00C765DA" w:rsidP="00C765DA">
          <w:pPr>
            <w:pStyle w:val="3DA1D881B16E46E6AE4A542CBF9758F0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435C8D8183448B960058EF938349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6B0EB4-D4F8-4BEB-96B8-77F5676AF845}"/>
      </w:docPartPr>
      <w:docPartBody>
        <w:p w:rsidR="005B399F" w:rsidRDefault="00C765DA" w:rsidP="00C765DA">
          <w:pPr>
            <w:pStyle w:val="C1435C8D8183448B960058EF938349B3"/>
          </w:pPr>
          <w:r w:rsidRPr="00762F6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633768-2659-40C6-8C8F-6DF646C6B566}"/>
      </w:docPartPr>
      <w:docPartBody>
        <w:p w:rsidR="005B399F" w:rsidRDefault="00C765DA">
          <w:r w:rsidRPr="00127D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2DB1E39C3C849FBBA1555ED74E816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09F2E-D2FD-41C0-ABF3-470F93B58FE0}"/>
      </w:docPartPr>
      <w:docPartBody>
        <w:p w:rsidR="001F3393" w:rsidRDefault="00261195" w:rsidP="00261195">
          <w:pPr>
            <w:pStyle w:val="E2DB1E39C3C849FBBA1555ED74E816A5"/>
          </w:pPr>
          <w:r w:rsidRPr="0029021D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DA"/>
    <w:rsid w:val="001F3393"/>
    <w:rsid w:val="00261195"/>
    <w:rsid w:val="005B399F"/>
    <w:rsid w:val="00C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61195"/>
    <w:rPr>
      <w:color w:val="808080"/>
    </w:rPr>
  </w:style>
  <w:style w:type="paragraph" w:customStyle="1" w:styleId="5D827D46B5384F91BC461EF8AC6DBC19">
    <w:name w:val="5D827D46B5384F91BC461EF8AC6DBC19"/>
    <w:rsid w:val="00C765DA"/>
  </w:style>
  <w:style w:type="paragraph" w:customStyle="1" w:styleId="02B350675B054F51AFE9F7DD9E6221C8">
    <w:name w:val="02B350675B054F51AFE9F7DD9E6221C8"/>
    <w:rsid w:val="00C765DA"/>
  </w:style>
  <w:style w:type="paragraph" w:customStyle="1" w:styleId="3DA1D881B16E46E6AE4A542CBF9758F0">
    <w:name w:val="3DA1D881B16E46E6AE4A542CBF9758F0"/>
    <w:rsid w:val="00C765DA"/>
  </w:style>
  <w:style w:type="paragraph" w:customStyle="1" w:styleId="C1435C8D8183448B960058EF938349B3">
    <w:name w:val="C1435C8D8183448B960058EF938349B3"/>
    <w:rsid w:val="00C765DA"/>
  </w:style>
  <w:style w:type="paragraph" w:customStyle="1" w:styleId="E2DB1E39C3C849FBBA1555ED74E816A5">
    <w:name w:val="E2DB1E39C3C849FBBA1555ED74E816A5"/>
    <w:rsid w:val="002611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Provinciebestuur Limburg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Loonbeek Lien</dc:creator>
  <cp:keywords/>
  <dc:description/>
  <cp:lastModifiedBy>Kristof Odeur</cp:lastModifiedBy>
  <cp:revision>7</cp:revision>
  <dcterms:created xsi:type="dcterms:W3CDTF">2022-09-07T08:23:00Z</dcterms:created>
  <dcterms:modified xsi:type="dcterms:W3CDTF">2023-02-24T12:02:00Z</dcterms:modified>
</cp:coreProperties>
</file>